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60" w:rsidRDefault="002D6A61">
      <w:pPr>
        <w:rPr>
          <w:sz w:val="48"/>
          <w:szCs w:val="48"/>
        </w:rPr>
      </w:pPr>
      <w:r w:rsidRPr="00727D0A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-174625</wp:posOffset>
            </wp:positionV>
            <wp:extent cx="4121785" cy="5608955"/>
            <wp:effectExtent l="19050" t="0" r="0" b="0"/>
            <wp:wrapSquare wrapText="bothSides"/>
            <wp:docPr id="1" name="Рисунок 1" descr="C:\Users\Sad\Desktop\RPUC5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esktop\RPUC5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560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D0A" w:rsidRPr="00727D0A">
        <w:rPr>
          <w:sz w:val="48"/>
          <w:szCs w:val="48"/>
        </w:rPr>
        <w:t xml:space="preserve">                </w:t>
      </w:r>
    </w:p>
    <w:p w:rsidR="00A00E60" w:rsidRDefault="00A00E60">
      <w:pPr>
        <w:rPr>
          <w:sz w:val="48"/>
          <w:szCs w:val="48"/>
        </w:rPr>
      </w:pPr>
    </w:p>
    <w:p w:rsidR="00727D0A" w:rsidRDefault="00727D0A">
      <w:pPr>
        <w:rPr>
          <w:sz w:val="48"/>
          <w:szCs w:val="48"/>
        </w:rPr>
      </w:pPr>
      <w:r w:rsidRPr="00727D0A">
        <w:rPr>
          <w:sz w:val="48"/>
          <w:szCs w:val="48"/>
        </w:rPr>
        <w:t xml:space="preserve">     </w:t>
      </w:r>
    </w:p>
    <w:p w:rsidR="0065075A" w:rsidRPr="00A00E60" w:rsidRDefault="004A718E">
      <w:pPr>
        <w:rPr>
          <w:b/>
          <w:color w:val="FF0000"/>
          <w:sz w:val="52"/>
          <w:szCs w:val="52"/>
        </w:rPr>
      </w:pPr>
      <w:r w:rsidRPr="00A00E60">
        <w:rPr>
          <w:color w:val="FF0000"/>
          <w:sz w:val="52"/>
          <w:szCs w:val="52"/>
        </w:rPr>
        <w:t xml:space="preserve">      </w:t>
      </w:r>
      <w:r w:rsidR="00490A5A" w:rsidRPr="00A00E60">
        <w:rPr>
          <w:color w:val="FF0000"/>
          <w:sz w:val="52"/>
          <w:szCs w:val="52"/>
        </w:rPr>
        <w:t xml:space="preserve"> </w:t>
      </w:r>
      <w:r w:rsidR="00727D0A" w:rsidRPr="00A00E60">
        <w:rPr>
          <w:color w:val="FF0000"/>
          <w:sz w:val="52"/>
          <w:szCs w:val="52"/>
        </w:rPr>
        <w:t xml:space="preserve">   </w:t>
      </w:r>
      <w:r w:rsidR="00776359" w:rsidRPr="00A00E60">
        <w:rPr>
          <w:color w:val="FF0000"/>
          <w:sz w:val="52"/>
          <w:szCs w:val="52"/>
        </w:rPr>
        <w:t xml:space="preserve">     </w:t>
      </w:r>
      <w:r w:rsidR="0065075A" w:rsidRPr="00A00E60">
        <w:rPr>
          <w:color w:val="FF0000"/>
          <w:sz w:val="52"/>
          <w:szCs w:val="52"/>
        </w:rPr>
        <w:t xml:space="preserve"> </w:t>
      </w:r>
      <w:r w:rsidR="00776359" w:rsidRPr="00A00E60">
        <w:rPr>
          <w:b/>
          <w:color w:val="FF0000"/>
          <w:sz w:val="52"/>
          <w:szCs w:val="52"/>
        </w:rPr>
        <w:t>Интернет</w:t>
      </w:r>
      <w:r w:rsidR="00776359" w:rsidRPr="00A00E60">
        <w:rPr>
          <w:color w:val="FF0000"/>
          <w:sz w:val="52"/>
          <w:szCs w:val="52"/>
        </w:rPr>
        <w:t xml:space="preserve"> - </w:t>
      </w:r>
      <w:r w:rsidR="00776359" w:rsidRPr="00A00E60">
        <w:rPr>
          <w:b/>
          <w:color w:val="FF0000"/>
          <w:sz w:val="52"/>
          <w:szCs w:val="52"/>
        </w:rPr>
        <w:t>п</w:t>
      </w:r>
      <w:r w:rsidR="00727D0A" w:rsidRPr="00A00E60">
        <w:rPr>
          <w:b/>
          <w:color w:val="FF0000"/>
          <w:sz w:val="52"/>
          <w:szCs w:val="52"/>
        </w:rPr>
        <w:t>ортфолио</w:t>
      </w:r>
      <w:r w:rsidRPr="00A00E60">
        <w:rPr>
          <w:b/>
          <w:color w:val="FF0000"/>
          <w:sz w:val="52"/>
          <w:szCs w:val="52"/>
        </w:rPr>
        <w:t xml:space="preserve">   </w:t>
      </w:r>
    </w:p>
    <w:p w:rsidR="00727D0A" w:rsidRPr="00A00E60" w:rsidRDefault="0065075A">
      <w:pPr>
        <w:rPr>
          <w:b/>
          <w:color w:val="FF0000"/>
          <w:sz w:val="52"/>
          <w:szCs w:val="52"/>
        </w:rPr>
      </w:pPr>
      <w:r w:rsidRPr="00A00E60">
        <w:rPr>
          <w:b/>
          <w:color w:val="FF0000"/>
          <w:sz w:val="52"/>
          <w:szCs w:val="52"/>
        </w:rPr>
        <w:t xml:space="preserve">          </w:t>
      </w:r>
      <w:r w:rsidR="004A718E" w:rsidRPr="00A00E60">
        <w:rPr>
          <w:b/>
          <w:color w:val="FF0000"/>
          <w:sz w:val="52"/>
          <w:szCs w:val="52"/>
        </w:rPr>
        <w:t>воспитателя</w:t>
      </w:r>
    </w:p>
    <w:p w:rsidR="00490A5A" w:rsidRPr="00A00E60" w:rsidRDefault="00727D0A">
      <w:pPr>
        <w:rPr>
          <w:b/>
          <w:color w:val="FF0000"/>
          <w:sz w:val="52"/>
          <w:szCs w:val="52"/>
        </w:rPr>
      </w:pPr>
      <w:r w:rsidRPr="00A00E60">
        <w:rPr>
          <w:color w:val="FF0000"/>
          <w:sz w:val="52"/>
          <w:szCs w:val="52"/>
        </w:rPr>
        <w:t xml:space="preserve">         </w:t>
      </w:r>
      <w:r w:rsidR="00490A5A" w:rsidRPr="00A00E60">
        <w:rPr>
          <w:color w:val="FF0000"/>
          <w:sz w:val="52"/>
          <w:szCs w:val="52"/>
        </w:rPr>
        <w:t xml:space="preserve">           </w:t>
      </w:r>
      <w:r w:rsidRPr="00A00E60">
        <w:rPr>
          <w:color w:val="FF0000"/>
          <w:sz w:val="52"/>
          <w:szCs w:val="52"/>
        </w:rPr>
        <w:t xml:space="preserve">  </w:t>
      </w:r>
      <w:r w:rsidR="00152797">
        <w:rPr>
          <w:color w:val="FF0000"/>
          <w:sz w:val="52"/>
          <w:szCs w:val="52"/>
        </w:rPr>
        <w:t xml:space="preserve"> </w:t>
      </w:r>
      <w:r w:rsidRPr="00A00E60">
        <w:rPr>
          <w:color w:val="FF0000"/>
          <w:sz w:val="52"/>
          <w:szCs w:val="52"/>
        </w:rPr>
        <w:t xml:space="preserve">  </w:t>
      </w:r>
      <w:r w:rsidRPr="00A00E60">
        <w:rPr>
          <w:b/>
          <w:color w:val="FF0000"/>
          <w:sz w:val="52"/>
          <w:szCs w:val="52"/>
        </w:rPr>
        <w:t xml:space="preserve">Шахбановой </w:t>
      </w:r>
      <w:r w:rsidR="00490A5A" w:rsidRPr="00A00E60">
        <w:rPr>
          <w:b/>
          <w:color w:val="FF0000"/>
          <w:sz w:val="52"/>
          <w:szCs w:val="52"/>
        </w:rPr>
        <w:t xml:space="preserve">   </w:t>
      </w:r>
    </w:p>
    <w:p w:rsidR="00776359" w:rsidRDefault="004C570E">
      <w:pPr>
        <w:rPr>
          <w:b/>
          <w:sz w:val="48"/>
          <w:szCs w:val="48"/>
        </w:rPr>
      </w:pPr>
      <w:r w:rsidRPr="00A00E60">
        <w:rPr>
          <w:b/>
          <w:color w:val="FF0000"/>
          <w:sz w:val="52"/>
          <w:szCs w:val="52"/>
        </w:rPr>
        <w:t xml:space="preserve">    </w:t>
      </w:r>
      <w:r w:rsidR="0065075A" w:rsidRPr="00A00E60">
        <w:rPr>
          <w:b/>
          <w:color w:val="FF0000"/>
          <w:sz w:val="52"/>
          <w:szCs w:val="52"/>
        </w:rPr>
        <w:t xml:space="preserve">            </w:t>
      </w:r>
      <w:r w:rsidRPr="00A00E60">
        <w:rPr>
          <w:b/>
          <w:color w:val="FF0000"/>
          <w:sz w:val="52"/>
          <w:szCs w:val="52"/>
        </w:rPr>
        <w:t xml:space="preserve">  </w:t>
      </w:r>
      <w:r w:rsidR="00727D0A" w:rsidRPr="00A00E60">
        <w:rPr>
          <w:b/>
          <w:color w:val="FF0000"/>
          <w:sz w:val="52"/>
          <w:szCs w:val="52"/>
        </w:rPr>
        <w:t>Раисат</w:t>
      </w:r>
      <w:r w:rsidR="0065075A" w:rsidRPr="00A00E60">
        <w:rPr>
          <w:b/>
          <w:color w:val="FF0000"/>
          <w:sz w:val="52"/>
          <w:szCs w:val="52"/>
        </w:rPr>
        <w:t xml:space="preserve">  </w:t>
      </w:r>
      <w:r w:rsidR="00727D0A" w:rsidRPr="00A00E60">
        <w:rPr>
          <w:b/>
          <w:color w:val="FF0000"/>
          <w:sz w:val="52"/>
          <w:szCs w:val="52"/>
        </w:rPr>
        <w:t xml:space="preserve"> Айгубовн</w:t>
      </w:r>
      <w:r w:rsidR="00A00E60">
        <w:rPr>
          <w:b/>
          <w:color w:val="FF0000"/>
          <w:sz w:val="52"/>
          <w:szCs w:val="52"/>
        </w:rPr>
        <w:t>ы</w:t>
      </w:r>
    </w:p>
    <w:p w:rsidR="00776359" w:rsidRDefault="00A00E60">
      <w:pPr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9168912" cy="5503984"/>
            <wp:effectExtent l="19050" t="0" r="0" b="0"/>
            <wp:docPr id="6" name="Рисунок 1" descr="C:\Users\Sad\Desktop\КОНКУРС\марфа на конкурс\IMG_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esktop\КОНКУРС\марфа на конкурс\IMG_12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912" cy="550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lastRenderedPageBreak/>
        <w:t xml:space="preserve">                                              ИНФОРМАЦИОННАЯ  КАРТА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1.Ф.И.О. – Шахбанова Раисат Айгубовна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2.Дата рождения – 05.03.1976г.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3.Должность – воспитатель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4.Образование – высшее педагогическое. Дагестанский государственный педагогический университет – учитель русского языка и литературы.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5.Категория – первая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 xml:space="preserve">6. Стаж работы 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общий стаж – 18лет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педагогический стаж – 18лет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по специальности – 2 года</w:t>
      </w:r>
    </w:p>
    <w:p w:rsidR="00015A7B" w:rsidRPr="00FC0628" w:rsidRDefault="00015A7B" w:rsidP="00015A7B">
      <w:pPr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</w:pPr>
      <w:r w:rsidRPr="00FC0628">
        <w:rPr>
          <w:rFonts w:ascii="Times New Roman" w:hAnsi="Times New Roman" w:cs="Times New Roman"/>
          <w:i/>
          <w:color w:val="5F497A" w:themeColor="accent4" w:themeShade="BF"/>
          <w:sz w:val="36"/>
          <w:szCs w:val="36"/>
        </w:rPr>
        <w:t>в данном учреждении – 11лет</w:t>
      </w:r>
    </w:p>
    <w:p w:rsidR="00776359" w:rsidRDefault="00776359">
      <w:pPr>
        <w:rPr>
          <w:b/>
          <w:sz w:val="48"/>
          <w:szCs w:val="48"/>
        </w:rPr>
      </w:pPr>
    </w:p>
    <w:p w:rsidR="00F576D2" w:rsidRPr="00FC0628" w:rsidRDefault="00F576D2">
      <w:pPr>
        <w:rPr>
          <w:b/>
          <w:i/>
          <w:sz w:val="48"/>
          <w:szCs w:val="48"/>
        </w:rPr>
      </w:pPr>
    </w:p>
    <w:p w:rsidR="00F576D2" w:rsidRPr="00FC0628" w:rsidRDefault="00F576D2" w:rsidP="00F576D2">
      <w:pPr>
        <w:rPr>
          <w:rFonts w:ascii="Times New Roman" w:hAnsi="Times New Roman" w:cs="Times New Roman"/>
          <w:i/>
          <w:color w:val="8064A2" w:themeColor="accent4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 xml:space="preserve">                              </w:t>
      </w:r>
      <w:r w:rsidR="00CD6434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 xml:space="preserve">                                           </w:t>
      </w: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 xml:space="preserve">         ПРЕДСТАВЛЕНИЕ</w:t>
      </w:r>
    </w:p>
    <w:p w:rsidR="00F576D2" w:rsidRPr="00FC0628" w:rsidRDefault="00F576D2" w:rsidP="00F576D2">
      <w:pPr>
        <w:ind w:left="-284"/>
        <w:rPr>
          <w:rFonts w:ascii="Times New Roman" w:hAnsi="Times New Roman" w:cs="Times New Roman"/>
          <w:i/>
          <w:color w:val="8064A2" w:themeColor="accent4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>Муниципальное бюджетное дошкольное образовательное учреждение  «Детский сад с.Герга» выдвигает Шахбанову Раисат Айгубовну – воспитателя, на участие в конкурсе «Воспитатель года – 2021».</w:t>
      </w:r>
    </w:p>
    <w:p w:rsidR="00F576D2" w:rsidRPr="00FC0628" w:rsidRDefault="00F576D2" w:rsidP="00F576D2">
      <w:pPr>
        <w:ind w:left="-284"/>
        <w:rPr>
          <w:rFonts w:ascii="Times New Roman" w:hAnsi="Times New Roman" w:cs="Times New Roman"/>
          <w:i/>
          <w:color w:val="8064A2" w:themeColor="accent4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 xml:space="preserve">Раисат Айгубовна работает воспитателем в детском саду с 16.09.2010г. Общий педагогический стаж работы - 18лет, имеет высшее педагогическое образование. </w:t>
      </w:r>
    </w:p>
    <w:p w:rsidR="00F576D2" w:rsidRPr="00FC0628" w:rsidRDefault="00F576D2" w:rsidP="00F576D2">
      <w:pPr>
        <w:ind w:left="-284"/>
        <w:rPr>
          <w:rFonts w:ascii="Times New Roman" w:hAnsi="Times New Roman" w:cs="Times New Roman"/>
          <w:i/>
          <w:color w:val="8064A2" w:themeColor="accent4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>За период работы с 2010 – 2021годы в МБДОУ «Детский сад с.Герга» проявила себя как высококвалифицированный грамотный специалист.</w:t>
      </w:r>
    </w:p>
    <w:p w:rsidR="00F576D2" w:rsidRPr="00FC0628" w:rsidRDefault="00F576D2" w:rsidP="00F576D2">
      <w:pPr>
        <w:ind w:left="-284"/>
        <w:rPr>
          <w:rFonts w:ascii="Times New Roman" w:hAnsi="Times New Roman" w:cs="Times New Roman"/>
          <w:i/>
          <w:color w:val="8064A2" w:themeColor="accent4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>Раисат  Айгубовна является активным участником всех мероприятий, методобъединений, во всех праздниках,  проводимых в детском саду.</w:t>
      </w:r>
    </w:p>
    <w:p w:rsidR="00F576D2" w:rsidRPr="00FC0628" w:rsidRDefault="00F576D2" w:rsidP="00F576D2">
      <w:pPr>
        <w:ind w:left="-284"/>
        <w:rPr>
          <w:rFonts w:ascii="Times New Roman" w:hAnsi="Times New Roman" w:cs="Times New Roman"/>
          <w:i/>
          <w:color w:val="8064A2" w:themeColor="accent4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>С целью взаимодействия на основе сотрудничества дошкольного учреждения с семьей, Раисат Айгубовна разработала цикл рекомендаций для родителей по развитию тех или иных способностей у дошкольников. Совместно с родителями в группе создана и совершенствуется предметно – пространственная среда.</w:t>
      </w:r>
    </w:p>
    <w:p w:rsidR="00F576D2" w:rsidRPr="00FC0628" w:rsidRDefault="00F576D2" w:rsidP="00F576D2">
      <w:pPr>
        <w:ind w:left="-284"/>
        <w:rPr>
          <w:rFonts w:ascii="Times New Roman" w:hAnsi="Times New Roman" w:cs="Times New Roman"/>
          <w:i/>
          <w:color w:val="8064A2" w:themeColor="accent4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8064A2" w:themeColor="accent4"/>
          <w:sz w:val="28"/>
          <w:szCs w:val="28"/>
        </w:rPr>
        <w:t>Обладает высоким творческим потенциалом, организаторскими способностями, в совершенстве владеет методами воспитания и обучения детей дошкольного возраста, осуществляет личностно - ориентированную модель взаимодействия с детьми. Высокий профессионализм, инициативность  и целеустремленность, доброжелательность и безграничная любовь к детям. Активная жизненная позиция и наличие собственного мнения, основанного на  глубоком знании актуальных проблем, умение принимать нужное решение на основе педагогического такта, позволили Раисат Айгубовне заслужить авторитет и признание родителей, уважение коллег.</w:t>
      </w:r>
    </w:p>
    <w:p w:rsidR="00F576D2" w:rsidRPr="00FC0628" w:rsidRDefault="00F576D2" w:rsidP="00F576D2">
      <w:pPr>
        <w:ind w:left="-284"/>
        <w:rPr>
          <w:rFonts w:ascii="Times New Roman" w:hAnsi="Times New Roman" w:cs="Times New Roman"/>
          <w:i/>
          <w:sz w:val="28"/>
          <w:szCs w:val="28"/>
        </w:rPr>
      </w:pPr>
    </w:p>
    <w:p w:rsidR="00F576D2" w:rsidRPr="00FC0628" w:rsidRDefault="00F576D2" w:rsidP="00F576D2">
      <w:pPr>
        <w:rPr>
          <w:rFonts w:ascii="Times New Roman" w:hAnsi="Times New Roman" w:cs="Times New Roman"/>
          <w:i/>
          <w:sz w:val="28"/>
          <w:szCs w:val="28"/>
        </w:rPr>
      </w:pPr>
    </w:p>
    <w:p w:rsidR="00D15EF1" w:rsidRPr="00FC0628" w:rsidRDefault="00D15EF1" w:rsidP="00D15EF1">
      <w:pPr>
        <w:rPr>
          <w:i/>
        </w:rPr>
      </w:pPr>
    </w:p>
    <w:p w:rsidR="00D15EF1" w:rsidRPr="00FC0628" w:rsidRDefault="00D15EF1" w:rsidP="00D15EF1">
      <w:pP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                                                                                              Эссе </w:t>
      </w:r>
    </w:p>
    <w:p w:rsidR="00D15EF1" w:rsidRPr="00FC0628" w:rsidRDefault="00D15EF1" w:rsidP="00D15EF1">
      <w:pP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Педагогическое кредо:</w:t>
      </w:r>
    </w:p>
    <w:p w:rsidR="00D15EF1" w:rsidRPr="00FC0628" w:rsidRDefault="00D15EF1" w:rsidP="00D15EF1">
      <w:pP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«Чтобы дети тебя любили и понимали, надо в душе самому быть ребенком»</w:t>
      </w:r>
    </w:p>
    <w:p w:rsidR="00D15EF1" w:rsidRPr="00FC0628" w:rsidRDefault="00D15EF1" w:rsidP="00D15EF1">
      <w:pPr>
        <w:ind w:left="-426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Еще в детстве у меня появился интерес к профессии педагога. Мне очень нравилось играть в «Школу», и быть в роли учителя. С соседними детьми собирались у нас во дворе и часто играли.   Помню, я водила их на экскурсию в наш сад, где лазили по фруктовым деревьям, за что мне от мамы всегда попадало. Эту любовь я пронесла через все детство и юность. И я воплотила свою мечту в реальность, правда не сразу.                                                                                                                                                                Мой путь к  профессии воспитателя был долгим. Судьба решила показать мне правильность своего решения, предоставив возможность сначала попробовать в других сферах.                                                                                                                                                       Я поступила в Махачкалинский педагогический институт на заочное отделение, филологический факультет. После окончания устроилась в школу, учителем русского языка и литературы. Проработала полтора года, ушла в декретный отпуск и больше не вернулась в школу по семейным обстоятельствам. Когда мои дети посещали детский сад, у меня появился интерес и желание работать с детьми. Мне не понаслышке были знакомы проблемы и нужды нашего детского сада. Так, как я входила в состав родительского комитета долгие годы. Теперь это профессия занимает не маловажную роль в моей жизни. По началу, было довольно трудно найти себя  в этой профессии. Иногда задавалась вопросом, правильно ли я сделала, что взяла на себя такую ответственность. Ведь родители доверили мне самое дорогое - своих детей, и я должна была оправдать их надежды. У меня уже был небольшой опыт в этой профессии, и была близка, потому что я воспитала троих детей. Воспитала так, чтобы они выросли порядочными, честными и добросовестными людьми.  Свою задачу с детьми я вижу в том, что не переделывать или перевоспитывать ребенка, а понять и принять его таким, какой он есть. Ведь детство – это настоящая, яркая, самобытная, неповторимая часть жизни; От этого </w:t>
      </w: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lastRenderedPageBreak/>
        <w:t>зависит, каким станет человек. Все мы хотим видеть своих детей счастливыми - сейчас и в будущем. Хотим, чтобы с лица ребенка не сходила улыбка. Я каждый день не перестаю удивляться, насколько все дети разные, интересные, забавные. К каждому ребенку нужен ин</w:t>
      </w:r>
      <w:r w:rsidR="00F84672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дивидуальный подход. </w:t>
      </w: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Обогатить личность ребенка знаниями и умениями  я использую различные приемы и мето</w:t>
      </w:r>
      <w:r w:rsidR="006F2F46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ды.</w:t>
      </w: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Такие как, нетрадиционная техника рисования, различные опыты, поделки из природного  материала. Стараюсь, как можно больше дать детям, не просто дать, а преподнести в интересной форме. А так же, я придумала различные награды для стимула детей: медали «Умники и умницы», наклейки на руки. Их я вручаю за активное участие на занятиях, за успехи, за дисциплину, за чистую тарелку.                                                                              </w:t>
      </w:r>
    </w:p>
    <w:p w:rsidR="00D15EF1" w:rsidRPr="00FC0628" w:rsidRDefault="00D15EF1" w:rsidP="00D15EF1">
      <w:pPr>
        <w:ind w:left="-426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   Большое внимание    уделяю общению с родителями, информирую их о деятельности нашей группы.  У нас есть уголок: «Для вас, родители», где можно увидеть информацию для них. Родители принимают участие в подготовке  праздничных мероприятий. На мероприятиях я  принимаю  активное  участие, беру на себя различные роли, выступаю в роли ведущего, такие роли, как  «Дядя Степа», «Султан», «Мэри Поппинс», «Снежная королева», и многие другие.                                                                                                     Прошло более десяти лет как я выбрала профессию воспитателя, и ни разу не пожалела о своем выборе. Я нашла себя в этой профессии, и смело могу сказать это – мое. Потому что я вижу взаимную любовь от детей. Это видно, как они бросаются в объятья после выходных, или недолгой разлуки.  </w:t>
      </w:r>
    </w:p>
    <w:p w:rsidR="00D15EF1" w:rsidRPr="00FC0628" w:rsidRDefault="00D15EF1" w:rsidP="00D15EF1">
      <w:pPr>
        <w:ind w:left="-426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C0628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Я люблю свою профессию, свой детский сад, своих детишек, своих коллег.</w:t>
      </w:r>
    </w:p>
    <w:p w:rsidR="00776359" w:rsidRPr="00FC0628" w:rsidRDefault="00776359">
      <w:pPr>
        <w:rPr>
          <w:b/>
          <w:i/>
          <w:color w:val="548DD4" w:themeColor="text2" w:themeTint="99"/>
          <w:sz w:val="48"/>
          <w:szCs w:val="48"/>
        </w:rPr>
      </w:pPr>
    </w:p>
    <w:p w:rsidR="00776359" w:rsidRPr="00FC0628" w:rsidRDefault="00776359">
      <w:pPr>
        <w:rPr>
          <w:b/>
          <w:i/>
          <w:sz w:val="48"/>
          <w:szCs w:val="48"/>
        </w:rPr>
      </w:pPr>
    </w:p>
    <w:p w:rsidR="00776359" w:rsidRPr="00FC0628" w:rsidRDefault="00776359">
      <w:pPr>
        <w:rPr>
          <w:b/>
          <w:i/>
          <w:sz w:val="48"/>
          <w:szCs w:val="48"/>
        </w:rPr>
      </w:pPr>
    </w:p>
    <w:p w:rsidR="00F27CE5" w:rsidRPr="006C2C00" w:rsidRDefault="006472B6" w:rsidP="00F27CE5">
      <w:pPr>
        <w:rPr>
          <w:i/>
          <w:color w:val="FF0000"/>
          <w:sz w:val="40"/>
          <w:szCs w:val="40"/>
        </w:rPr>
      </w:pPr>
      <w:r w:rsidRPr="006472B6">
        <w:rPr>
          <w:b/>
          <w:noProof/>
          <w:sz w:val="48"/>
          <w:szCs w:val="4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708.25pt;height:474.25pt;z-index:251660288;mso-position-horizontal:left">
            <v:imagedata r:id="rId8" o:title=""/>
            <w10:wrap type="square" side="right"/>
          </v:shape>
          <o:OLEObject Type="Embed" ProgID="Word.Document.12" ShapeID="_x0000_s1026" DrawAspect="Content" ObjectID="_1677758589" r:id="rId9">
            <o:FieldCodes>\s</o:FieldCodes>
          </o:OLEObject>
        </w:pict>
      </w:r>
      <w:r w:rsidR="007F5902">
        <w:rPr>
          <w:b/>
          <w:i/>
          <w:sz w:val="48"/>
          <w:szCs w:val="48"/>
        </w:rPr>
        <w:br w:type="textWrapping" w:clear="all"/>
      </w:r>
      <w:r w:rsidR="00F27CE5">
        <w:rPr>
          <w:i/>
          <w:color w:val="FF0000"/>
          <w:sz w:val="40"/>
          <w:szCs w:val="40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F27CE5" w:rsidRPr="006C2C00">
        <w:rPr>
          <w:i/>
          <w:color w:val="FF0000"/>
          <w:sz w:val="40"/>
          <w:szCs w:val="40"/>
        </w:rPr>
        <w:t xml:space="preserve">Чтобы стать хорошим воспитателем нужно любить детей </w:t>
      </w:r>
    </w:p>
    <w:p w:rsidR="00F27CE5" w:rsidRPr="006C2C00" w:rsidRDefault="00F27CE5" w:rsidP="00F27CE5">
      <w:pPr>
        <w:rPr>
          <w:i/>
          <w:color w:val="FF0000"/>
          <w:sz w:val="40"/>
          <w:szCs w:val="40"/>
        </w:rPr>
      </w:pPr>
      <w:r>
        <w:rPr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-751205</wp:posOffset>
            </wp:positionV>
            <wp:extent cx="4394200" cy="4808855"/>
            <wp:effectExtent l="19050" t="0" r="6350" b="0"/>
            <wp:wrapSquare wrapText="bothSides"/>
            <wp:docPr id="8" name="Рисунок 4" descr="9d5acddace4b929eedceea1cbcfbed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5acddace4b929eedceea1cbcfbedc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80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C00">
        <w:rPr>
          <w:i/>
          <w:color w:val="FF0000"/>
          <w:sz w:val="40"/>
          <w:szCs w:val="40"/>
        </w:rPr>
        <w:t xml:space="preserve">     </w:t>
      </w:r>
    </w:p>
    <w:p w:rsidR="00776359" w:rsidRPr="00FC0628" w:rsidRDefault="00776359">
      <w:pPr>
        <w:rPr>
          <w:b/>
          <w:i/>
          <w:sz w:val="48"/>
          <w:szCs w:val="48"/>
        </w:rPr>
      </w:pPr>
    </w:p>
    <w:p w:rsidR="00776359" w:rsidRDefault="00F27CE5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</w:t>
      </w:r>
      <w:r w:rsidRPr="00F27CE5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912577" cy="3042138"/>
            <wp:effectExtent l="19050" t="0" r="0" b="0"/>
            <wp:docPr id="11" name="Рисунок 9" descr="6520095ed66d38ab90a3c0e8e853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20095ed66d38ab90a3c0e8e853859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0407" cy="304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59" w:rsidRPr="000030CF" w:rsidRDefault="000030CF">
      <w:pPr>
        <w:rPr>
          <w:b/>
          <w:i/>
          <w:color w:val="9BBB59" w:themeColor="accent3"/>
          <w:sz w:val="48"/>
          <w:szCs w:val="48"/>
        </w:rPr>
      </w:pPr>
      <w:r w:rsidRPr="000030CF">
        <w:rPr>
          <w:b/>
          <w:i/>
          <w:color w:val="9BBB59" w:themeColor="accent3"/>
          <w:sz w:val="48"/>
          <w:szCs w:val="48"/>
        </w:rPr>
        <w:lastRenderedPageBreak/>
        <w:t>Каждый воспитатель в душе ребенок</w:t>
      </w:r>
    </w:p>
    <w:p w:rsidR="007F5902" w:rsidRDefault="000030CF">
      <w:pPr>
        <w:rPr>
          <w:b/>
          <w:sz w:val="48"/>
          <w:szCs w:val="48"/>
        </w:rPr>
      </w:pPr>
      <w:r w:rsidRPr="000030CF"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-380860</wp:posOffset>
            </wp:positionV>
            <wp:extent cx="4285913" cy="5712977"/>
            <wp:effectExtent l="19050" t="0" r="0" b="0"/>
            <wp:wrapSquare wrapText="bothSides"/>
            <wp:docPr id="13" name="Рисунок 10" descr="0bf3816972b92e391681400385ad8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f3816972b92e391681400385ad818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79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t xml:space="preserve">  </w:t>
      </w:r>
      <w:r w:rsidRPr="000030CF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4060581" cy="4097216"/>
            <wp:effectExtent l="19050" t="0" r="0" b="0"/>
            <wp:docPr id="15" name="Рисунок 11" descr="247922340719e08955425dd87cf7ac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7922340719e08955425dd87cf7acbd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357" cy="411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02" w:rsidRDefault="000030CF">
      <w:pPr>
        <w:rPr>
          <w:b/>
          <w:sz w:val="48"/>
          <w:szCs w:val="48"/>
        </w:rPr>
      </w:pPr>
      <w:r w:rsidRPr="000030CF"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9221666" cy="5873261"/>
            <wp:effectExtent l="19050" t="0" r="0" b="0"/>
            <wp:docPr id="12" name="Рисунок 8" descr="dc7f6f9709f792f7dae8e47026d4d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7f6f9709f792f7dae8e47026d4dd5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8264" cy="587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02" w:rsidRDefault="007F5902">
      <w:pPr>
        <w:rPr>
          <w:b/>
          <w:sz w:val="48"/>
          <w:szCs w:val="48"/>
        </w:rPr>
      </w:pPr>
    </w:p>
    <w:p w:rsidR="007F5902" w:rsidRPr="002D20D9" w:rsidRDefault="002D20D9">
      <w:pPr>
        <w:rPr>
          <w:b/>
          <w:i/>
          <w:color w:val="F79646" w:themeColor="accent6"/>
          <w:sz w:val="40"/>
          <w:szCs w:val="40"/>
        </w:rPr>
      </w:pPr>
      <w:r w:rsidRPr="002D20D9">
        <w:rPr>
          <w:b/>
          <w:i/>
          <w:noProof/>
          <w:color w:val="F79646" w:themeColor="accent6"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58460" cy="5462124"/>
            <wp:effectExtent l="19050" t="0" r="8890" b="0"/>
            <wp:wrapSquare wrapText="bothSides"/>
            <wp:docPr id="16" name="Рисунок 15" descr="3df0e925e645cdafccbf1f36acc0c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f0e925e645cdafccbf1f36acc0cd9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460" cy="546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0D9">
        <w:rPr>
          <w:b/>
          <w:i/>
          <w:color w:val="F79646" w:themeColor="accent6"/>
          <w:sz w:val="40"/>
          <w:szCs w:val="40"/>
        </w:rPr>
        <w:t>Трудовая деятельность с детьми на участке</w:t>
      </w:r>
    </w:p>
    <w:p w:rsidR="007F5902" w:rsidRDefault="007F5902">
      <w:pPr>
        <w:rPr>
          <w:b/>
          <w:sz w:val="48"/>
          <w:szCs w:val="48"/>
        </w:rPr>
      </w:pPr>
    </w:p>
    <w:p w:rsidR="00776359" w:rsidRDefault="002D20D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</w:t>
      </w:r>
      <w:r w:rsidRPr="002D20D9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418743" cy="3226777"/>
            <wp:effectExtent l="19050" t="0" r="0" b="0"/>
            <wp:docPr id="18" name="Рисунок 16" descr="IMG_8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21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7311" cy="3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59" w:rsidRPr="00DA6FBE" w:rsidRDefault="00DA6FBE">
      <w:pPr>
        <w:rPr>
          <w:b/>
          <w:i/>
          <w:color w:val="FF0000"/>
          <w:sz w:val="48"/>
          <w:szCs w:val="48"/>
        </w:rPr>
      </w:pPr>
      <w:r w:rsidRPr="00DA6FBE">
        <w:rPr>
          <w:b/>
          <w:i/>
          <w:color w:val="FF0000"/>
          <w:sz w:val="48"/>
          <w:szCs w:val="48"/>
        </w:rPr>
        <w:lastRenderedPageBreak/>
        <w:t xml:space="preserve">                                        С днем победы  РОССИЯ!</w:t>
      </w:r>
    </w:p>
    <w:p w:rsidR="00776359" w:rsidRDefault="00DA6FBE">
      <w:pPr>
        <w:rPr>
          <w:b/>
          <w:sz w:val="48"/>
          <w:szCs w:val="48"/>
        </w:rPr>
      </w:pPr>
      <w:r w:rsidRPr="00DA6FBE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374781" cy="4633546"/>
            <wp:effectExtent l="19050" t="0" r="0" b="0"/>
            <wp:docPr id="28" name="Рисунок 27" descr="4614e57508a64ef1b4cc286ecd1e8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14e57508a64ef1b4cc286ecd1e842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654" cy="463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  <w:szCs w:val="48"/>
        </w:rPr>
        <w:t xml:space="preserve">                     </w:t>
      </w:r>
      <w:r w:rsidRPr="00DA6FBE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983733" cy="4053253"/>
            <wp:effectExtent l="19050" t="0" r="0" b="0"/>
            <wp:docPr id="20" name="Рисунок 26" descr="30e709ca657a01acfe98dd54e1d37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e709ca657a01acfe98dd54e1d37f0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309" cy="407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59" w:rsidRDefault="00776359">
      <w:pPr>
        <w:rPr>
          <w:b/>
          <w:sz w:val="48"/>
          <w:szCs w:val="48"/>
        </w:rPr>
      </w:pPr>
    </w:p>
    <w:p w:rsidR="00776359" w:rsidRPr="001C19C6" w:rsidRDefault="001C19C6">
      <w:pPr>
        <w:rPr>
          <w:b/>
          <w:i/>
          <w:color w:val="E36C0A" w:themeColor="accent6" w:themeShade="BF"/>
          <w:sz w:val="48"/>
          <w:szCs w:val="48"/>
        </w:rPr>
      </w:pPr>
      <w:r w:rsidRPr="001C19C6">
        <w:rPr>
          <w:b/>
          <w:i/>
          <w:color w:val="E36C0A" w:themeColor="accent6" w:themeShade="BF"/>
          <w:sz w:val="48"/>
          <w:szCs w:val="48"/>
        </w:rPr>
        <w:lastRenderedPageBreak/>
        <w:t xml:space="preserve">                       </w:t>
      </w:r>
    </w:p>
    <w:p w:rsidR="00776359" w:rsidRDefault="001C19C6">
      <w:pPr>
        <w:rPr>
          <w:b/>
          <w:sz w:val="48"/>
          <w:szCs w:val="48"/>
        </w:rPr>
      </w:pPr>
      <w:r w:rsidRPr="001C19C6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4562280" cy="4396154"/>
            <wp:effectExtent l="19050" t="0" r="0" b="0"/>
            <wp:docPr id="21" name="Рисунок 17" descr="NZBG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ZBG290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842" cy="439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9C6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673719" cy="4898467"/>
            <wp:effectExtent l="19050" t="0" r="2931" b="0"/>
            <wp:docPr id="22" name="Рисунок 18" descr="RSNP9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SNP998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927" cy="490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59" w:rsidRDefault="0087630A">
      <w:pPr>
        <w:rPr>
          <w:b/>
          <w:sz w:val="48"/>
          <w:szCs w:val="48"/>
        </w:rPr>
      </w:pPr>
      <w:r w:rsidRPr="0087630A"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947007" cy="4659924"/>
            <wp:effectExtent l="19050" t="0" r="5993" b="0"/>
            <wp:docPr id="23" name="Рисунок 24" descr="TBCL7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CL759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456" cy="466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  <w:szCs w:val="48"/>
        </w:rPr>
        <w:t xml:space="preserve">              </w:t>
      </w:r>
      <w:r w:rsidRPr="0087630A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206994" cy="4434898"/>
            <wp:effectExtent l="19050" t="0" r="0" b="0"/>
            <wp:docPr id="26" name="Рисунок 25" descr="18af16eb5c4e0fb0f824fd80bbc2a7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af16eb5c4e0fb0f824fd80bbc2a7c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43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59" w:rsidRPr="0087630A" w:rsidRDefault="0087630A">
      <w:pPr>
        <w:rPr>
          <w:b/>
          <w:i/>
          <w:color w:val="E36C0A" w:themeColor="accent6" w:themeShade="BF"/>
          <w:sz w:val="48"/>
          <w:szCs w:val="48"/>
        </w:rPr>
      </w:pPr>
      <w:r w:rsidRPr="0087630A">
        <w:rPr>
          <w:b/>
          <w:i/>
          <w:color w:val="E36C0A" w:themeColor="accent6" w:themeShade="BF"/>
          <w:sz w:val="48"/>
          <w:szCs w:val="48"/>
        </w:rPr>
        <w:t xml:space="preserve">                                              </w:t>
      </w:r>
      <w:r>
        <w:rPr>
          <w:b/>
          <w:i/>
          <w:color w:val="E36C0A" w:themeColor="accent6" w:themeShade="BF"/>
          <w:sz w:val="48"/>
          <w:szCs w:val="48"/>
        </w:rPr>
        <w:t xml:space="preserve">   </w:t>
      </w:r>
      <w:r w:rsidRPr="0087630A">
        <w:rPr>
          <w:b/>
          <w:i/>
          <w:color w:val="E36C0A" w:themeColor="accent6" w:themeShade="BF"/>
          <w:sz w:val="48"/>
          <w:szCs w:val="48"/>
        </w:rPr>
        <w:t xml:space="preserve">   Экскурсия в лес </w:t>
      </w:r>
    </w:p>
    <w:p w:rsidR="00776359" w:rsidRDefault="00776359">
      <w:pPr>
        <w:rPr>
          <w:b/>
          <w:sz w:val="48"/>
          <w:szCs w:val="48"/>
        </w:rPr>
      </w:pPr>
    </w:p>
    <w:p w:rsidR="00776359" w:rsidRDefault="000A5C11">
      <w:pPr>
        <w:rPr>
          <w:b/>
          <w:sz w:val="48"/>
          <w:szCs w:val="48"/>
        </w:rPr>
      </w:pPr>
      <w:r w:rsidRPr="000A5C11"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148504" cy="5670763"/>
            <wp:effectExtent l="19050" t="0" r="4396" b="0"/>
            <wp:docPr id="44" name="Рисунок 19" descr="UDYF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YF210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685" cy="56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5C11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4570535" cy="4624754"/>
            <wp:effectExtent l="19050" t="0" r="1465" b="0"/>
            <wp:docPr id="45" name="Рисунок 23" descr="JZGJ9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ZGJ974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37" cy="462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59" w:rsidRDefault="00776359">
      <w:pPr>
        <w:rPr>
          <w:b/>
          <w:sz w:val="48"/>
          <w:szCs w:val="48"/>
        </w:rPr>
      </w:pPr>
    </w:p>
    <w:p w:rsidR="000A5C11" w:rsidRDefault="0028773D">
      <w:pPr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439420</wp:posOffset>
            </wp:positionV>
            <wp:extent cx="2635885" cy="4501515"/>
            <wp:effectExtent l="19050" t="0" r="0" b="0"/>
            <wp:wrapSquare wrapText="bothSides"/>
            <wp:docPr id="30" name="Рисунок 29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C11"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6473190</wp:posOffset>
            </wp:positionH>
            <wp:positionV relativeFrom="paragraph">
              <wp:posOffset>-368300</wp:posOffset>
            </wp:positionV>
            <wp:extent cx="2846705" cy="4202430"/>
            <wp:effectExtent l="19050" t="0" r="0" b="0"/>
            <wp:wrapSquare wrapText="bothSides"/>
            <wp:docPr id="29" name="Рисунок 28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C11" w:rsidRPr="000A5C11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154973" cy="4615961"/>
            <wp:effectExtent l="19050" t="0" r="7327" b="0"/>
            <wp:docPr id="35" name="Рисунок 3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104" cy="461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11" w:rsidRDefault="000A5C11">
      <w:pPr>
        <w:rPr>
          <w:b/>
          <w:sz w:val="48"/>
          <w:szCs w:val="48"/>
        </w:rPr>
      </w:pPr>
    </w:p>
    <w:p w:rsidR="000A5C11" w:rsidRDefault="000A5C11">
      <w:pPr>
        <w:rPr>
          <w:b/>
          <w:sz w:val="48"/>
          <w:szCs w:val="48"/>
        </w:rPr>
      </w:pPr>
    </w:p>
    <w:p w:rsidR="000A5C11" w:rsidRPr="00421A42" w:rsidRDefault="000A5C11" w:rsidP="000A5C11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421A42">
        <w:rPr>
          <w:rFonts w:ascii="Times New Roman" w:hAnsi="Times New Roman" w:cs="Times New Roman"/>
          <w:i/>
          <w:color w:val="00B050"/>
          <w:sz w:val="28"/>
          <w:szCs w:val="28"/>
        </w:rPr>
        <w:t>Одним из важнейших аспектов моей деятельности считаю профессиональное саморазвитие, поэтому  постоянно прохожу  курсы повышения квалификации, посещаю обучающие семинары, являюсь слушателем методических объединений</w:t>
      </w:r>
    </w:p>
    <w:p w:rsidR="000A5C11" w:rsidRDefault="0028773D">
      <w:pPr>
        <w:rPr>
          <w:b/>
          <w:sz w:val="48"/>
          <w:szCs w:val="48"/>
        </w:rPr>
      </w:pPr>
      <w:r w:rsidRPr="0028773D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503722" cy="4079258"/>
            <wp:effectExtent l="304800" t="0" r="287228" b="0"/>
            <wp:docPr id="46" name="Рисунок 32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09684" cy="408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5C11"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118110</wp:posOffset>
            </wp:positionV>
            <wp:extent cx="3551555" cy="4167505"/>
            <wp:effectExtent l="323850" t="0" r="315595" b="0"/>
            <wp:wrapSquare wrapText="bothSides"/>
            <wp:docPr id="36" name="Рисунок 31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1555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5C11" w:rsidRDefault="000A5C11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       </w:t>
      </w:r>
    </w:p>
    <w:p w:rsidR="000A5C11" w:rsidRDefault="000A5C11">
      <w:pPr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5490210</wp:posOffset>
            </wp:positionH>
            <wp:positionV relativeFrom="paragraph">
              <wp:posOffset>-350520</wp:posOffset>
            </wp:positionV>
            <wp:extent cx="3705860" cy="4211320"/>
            <wp:effectExtent l="266700" t="0" r="256540" b="0"/>
            <wp:wrapSquare wrapText="bothSides"/>
            <wp:docPr id="39" name="Рисунок 33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0586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6359" w:rsidRPr="00AA475F" w:rsidRDefault="000A5C11">
      <w:pPr>
        <w:rPr>
          <w:b/>
          <w:i/>
          <w:color w:val="FFC000"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28773D">
        <w:rPr>
          <w:b/>
          <w:i/>
          <w:color w:val="FFC000"/>
          <w:sz w:val="48"/>
          <w:szCs w:val="48"/>
        </w:rPr>
        <w:t>Мои дипломы</w:t>
      </w:r>
      <w:r w:rsidR="0028773D" w:rsidRPr="0028773D">
        <w:rPr>
          <w:b/>
          <w:i/>
          <w:noProof/>
          <w:color w:val="FFC000"/>
          <w:sz w:val="48"/>
          <w:szCs w:val="48"/>
          <w:lang w:eastAsia="ru-RU"/>
        </w:rPr>
        <w:drawing>
          <wp:inline distT="0" distB="0" distL="0" distR="0">
            <wp:extent cx="2811763" cy="3613179"/>
            <wp:effectExtent l="419100" t="0" r="407687" b="0"/>
            <wp:docPr id="47" name="Рисунок 34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8326" cy="363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59" w:rsidRDefault="00AA475F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                          </w:t>
      </w:r>
      <w:r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9176139" cy="5037992"/>
            <wp:effectExtent l="19050" t="0" r="5961" b="0"/>
            <wp:docPr id="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397" cy="5041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359" w:rsidRPr="00727D0A" w:rsidRDefault="00776359">
      <w:pPr>
        <w:rPr>
          <w:b/>
          <w:sz w:val="48"/>
          <w:szCs w:val="48"/>
        </w:rPr>
      </w:pPr>
    </w:p>
    <w:sectPr w:rsidR="00776359" w:rsidRPr="00727D0A" w:rsidSect="004A718E">
      <w:headerReference w:type="default" r:id="rId32"/>
      <w:pgSz w:w="16838" w:h="11906" w:orient="landscape"/>
      <w:pgMar w:top="1701" w:right="1134" w:bottom="850" w:left="1134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F3A" w:rsidRDefault="00050F3A" w:rsidP="001C4C7F">
      <w:pPr>
        <w:spacing w:after="0" w:line="240" w:lineRule="auto"/>
      </w:pPr>
      <w:r>
        <w:separator/>
      </w:r>
    </w:p>
  </w:endnote>
  <w:endnote w:type="continuationSeparator" w:id="0">
    <w:p w:rsidR="00050F3A" w:rsidRDefault="00050F3A" w:rsidP="001C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F3A" w:rsidRDefault="00050F3A" w:rsidP="001C4C7F">
      <w:pPr>
        <w:spacing w:after="0" w:line="240" w:lineRule="auto"/>
      </w:pPr>
      <w:r>
        <w:separator/>
      </w:r>
    </w:p>
  </w:footnote>
  <w:footnote w:type="continuationSeparator" w:id="0">
    <w:p w:rsidR="00050F3A" w:rsidRDefault="00050F3A" w:rsidP="001C4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B14" w:rsidRDefault="0066389D" w:rsidP="0066389D">
    <w:pPr>
      <w:pStyle w:val="a3"/>
      <w:rPr>
        <w:b/>
        <w:i/>
        <w:color w:val="0070C0"/>
        <w:sz w:val="28"/>
        <w:szCs w:val="28"/>
      </w:rPr>
    </w:pPr>
    <w:r w:rsidRPr="0066389D">
      <w:rPr>
        <w:i/>
      </w:rPr>
      <w:t xml:space="preserve">                                       </w:t>
    </w:r>
    <w:r w:rsidRPr="0066389D">
      <w:rPr>
        <w:b/>
        <w:i/>
        <w:color w:val="0070C0"/>
        <w:sz w:val="28"/>
        <w:szCs w:val="28"/>
      </w:rPr>
      <w:t>МУНИЦИПАЛЬНОЕ БЮДЖЕТНОЕ ДОШКОЛЬНОЕ ОБРАЗОВАТЕЛЬНОЕ УЧРЕЖДЕНИЕ</w:t>
    </w:r>
    <w:r w:rsidR="001C4C7F" w:rsidRPr="0066389D">
      <w:rPr>
        <w:b/>
        <w:i/>
        <w:color w:val="0070C0"/>
        <w:sz w:val="28"/>
        <w:szCs w:val="28"/>
      </w:rPr>
      <w:t xml:space="preserve"> </w:t>
    </w:r>
    <w:r w:rsidRPr="0066389D">
      <w:rPr>
        <w:b/>
        <w:i/>
        <w:color w:val="0070C0"/>
        <w:sz w:val="28"/>
        <w:szCs w:val="28"/>
      </w:rPr>
      <w:t xml:space="preserve"> «ДЕТСКИЙ САД </w:t>
    </w:r>
    <w:r w:rsidR="00382B14">
      <w:rPr>
        <w:b/>
        <w:i/>
        <w:color w:val="0070C0"/>
        <w:sz w:val="28"/>
        <w:szCs w:val="28"/>
      </w:rPr>
      <w:t xml:space="preserve"> </w:t>
    </w:r>
  </w:p>
  <w:p w:rsidR="001C4C7F" w:rsidRPr="0066389D" w:rsidRDefault="0066389D" w:rsidP="0066389D">
    <w:pPr>
      <w:pStyle w:val="a3"/>
      <w:rPr>
        <w:b/>
        <w:i/>
        <w:color w:val="0070C0"/>
        <w:sz w:val="28"/>
        <w:szCs w:val="28"/>
      </w:rPr>
    </w:pPr>
    <w:r w:rsidRPr="0066389D">
      <w:rPr>
        <w:b/>
        <w:i/>
        <w:color w:val="0070C0"/>
        <w:sz w:val="28"/>
        <w:szCs w:val="28"/>
      </w:rPr>
      <w:t>с.</w:t>
    </w:r>
    <w:r w:rsidR="00382B14">
      <w:rPr>
        <w:b/>
        <w:i/>
        <w:color w:val="0070C0"/>
        <w:sz w:val="28"/>
        <w:szCs w:val="28"/>
      </w:rPr>
      <w:t xml:space="preserve"> </w:t>
    </w:r>
    <w:r w:rsidRPr="0066389D">
      <w:rPr>
        <w:b/>
        <w:i/>
        <w:color w:val="0070C0"/>
        <w:sz w:val="28"/>
        <w:szCs w:val="28"/>
      </w:rPr>
      <w:t>ГЕРГА»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C7F"/>
    <w:rsid w:val="000030CF"/>
    <w:rsid w:val="00015A7B"/>
    <w:rsid w:val="00050F3A"/>
    <w:rsid w:val="000A5C11"/>
    <w:rsid w:val="00152797"/>
    <w:rsid w:val="001C19C6"/>
    <w:rsid w:val="001C4C7F"/>
    <w:rsid w:val="001F18C7"/>
    <w:rsid w:val="0022061D"/>
    <w:rsid w:val="0028773D"/>
    <w:rsid w:val="002D20D9"/>
    <w:rsid w:val="002D6A61"/>
    <w:rsid w:val="00312917"/>
    <w:rsid w:val="00382B14"/>
    <w:rsid w:val="00490A5A"/>
    <w:rsid w:val="004A718E"/>
    <w:rsid w:val="004C570E"/>
    <w:rsid w:val="006472B6"/>
    <w:rsid w:val="0065075A"/>
    <w:rsid w:val="0066389D"/>
    <w:rsid w:val="00697701"/>
    <w:rsid w:val="006F2F46"/>
    <w:rsid w:val="007147B2"/>
    <w:rsid w:val="00727D0A"/>
    <w:rsid w:val="00745E27"/>
    <w:rsid w:val="00776359"/>
    <w:rsid w:val="007F5902"/>
    <w:rsid w:val="00831211"/>
    <w:rsid w:val="0087630A"/>
    <w:rsid w:val="00A00E60"/>
    <w:rsid w:val="00A12C98"/>
    <w:rsid w:val="00A31181"/>
    <w:rsid w:val="00AA475F"/>
    <w:rsid w:val="00CD6434"/>
    <w:rsid w:val="00D15EF1"/>
    <w:rsid w:val="00DA6FBE"/>
    <w:rsid w:val="00EC64FF"/>
    <w:rsid w:val="00F27CE5"/>
    <w:rsid w:val="00F576D2"/>
    <w:rsid w:val="00F84672"/>
    <w:rsid w:val="00FC0628"/>
    <w:rsid w:val="00FD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4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4C7F"/>
  </w:style>
  <w:style w:type="paragraph" w:styleId="a5">
    <w:name w:val="footer"/>
    <w:basedOn w:val="a"/>
    <w:link w:val="a6"/>
    <w:uiPriority w:val="99"/>
    <w:semiHidden/>
    <w:unhideWhenUsed/>
    <w:rsid w:val="001C4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4C7F"/>
  </w:style>
  <w:style w:type="paragraph" w:styleId="a7">
    <w:name w:val="Balloon Text"/>
    <w:basedOn w:val="a"/>
    <w:link w:val="a8"/>
    <w:uiPriority w:val="99"/>
    <w:semiHidden/>
    <w:unhideWhenUsed/>
    <w:rsid w:val="002D6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package" Target="embeddings/_________Microsoft_Office_Word1.docx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2021-03-20T12:17:00Z</dcterms:created>
  <dcterms:modified xsi:type="dcterms:W3CDTF">2021-03-20T12:17:00Z</dcterms:modified>
</cp:coreProperties>
</file>